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C4E2B" w14:textId="3DB121C9" w:rsidR="00545E09" w:rsidRDefault="000700C5">
      <w:r>
        <w:t xml:space="preserve">5.A Roadside Stand by Robert </w:t>
      </w:r>
      <w:proofErr w:type="gramStart"/>
      <w:r>
        <w:t>Frost  (</w:t>
      </w:r>
      <w:proofErr w:type="gramEnd"/>
      <w:r>
        <w:t>Flamingo)</w:t>
      </w:r>
    </w:p>
    <w:p w14:paraId="3F15744C" w14:textId="28768403" w:rsidR="000700C5" w:rsidRDefault="000700C5">
      <w:r>
        <w:t>Robert Frost lived from 1874 to 1963, was a renowned American poet.</w:t>
      </w:r>
    </w:p>
    <w:p w14:paraId="65B32ECB" w14:textId="7F5A6081" w:rsidR="000700C5" w:rsidRDefault="000700C5">
      <w:r>
        <w:t>‘A Roadside Stand’ presents the lives of poor deprived people with clarity and with the deepest sympathy and humanity.</w:t>
      </w:r>
    </w:p>
    <w:p w14:paraId="49352F85" w14:textId="1B29F1F9" w:rsidR="000700C5" w:rsidRDefault="000700C5">
      <w:r>
        <w:t>An old house has a small shed in front of it where the farmer is selling a vegetable that looks like pumpkin, and wild berries in wooden containers.</w:t>
      </w:r>
    </w:p>
    <w:p w14:paraId="6015ACB8" w14:textId="77777777" w:rsidR="000700C5" w:rsidRDefault="000700C5">
      <w:r>
        <w:t>The farmer wants to earn some cash, not to buy bread, but to buy other necessities for his family.</w:t>
      </w:r>
    </w:p>
    <w:p w14:paraId="3130CE71" w14:textId="77777777" w:rsidR="000700C5" w:rsidRDefault="000700C5">
      <w:r>
        <w:t>It is the hard work of the farmers that enables the city people to prosper and thrive and earn money.</w:t>
      </w:r>
    </w:p>
    <w:p w14:paraId="38B587FD" w14:textId="77777777" w:rsidR="004D5E57" w:rsidRDefault="000700C5">
      <w:r>
        <w:t xml:space="preserve">So many cars pass that </w:t>
      </w:r>
      <w:proofErr w:type="gramStart"/>
      <w:r>
        <w:t>way</w:t>
      </w:r>
      <w:proofErr w:type="gramEnd"/>
      <w:r>
        <w:t xml:space="preserve"> but they stop only to ask the cost of the ‘Sale products’, or they are looking for </w:t>
      </w:r>
      <w:r w:rsidR="004D5E57">
        <w:t>a filling in their cars.</w:t>
      </w:r>
    </w:p>
    <w:p w14:paraId="4164F8C7" w14:textId="77777777" w:rsidR="004D5E57" w:rsidRDefault="004D5E57">
      <w:r>
        <w:t xml:space="preserve">Some ask the </w:t>
      </w:r>
      <w:proofErr w:type="gramStart"/>
      <w:r>
        <w:t>way,</w:t>
      </w:r>
      <w:proofErr w:type="gramEnd"/>
      <w:r>
        <w:t xml:space="preserve"> some reverse their vehicles. Nobody buys anything.</w:t>
      </w:r>
    </w:p>
    <w:p w14:paraId="2925292C" w14:textId="77777777" w:rsidR="004D5E57" w:rsidRDefault="004D5E57">
      <w:r>
        <w:t>The party in power is referred to ‘greedy good doers’, only extracting advantages from the poor farmers. They do everything to make the villagers miserable.</w:t>
      </w:r>
    </w:p>
    <w:p w14:paraId="77F09D5E" w14:textId="77777777" w:rsidR="004D5E57" w:rsidRDefault="004D5E57">
      <w:r>
        <w:t xml:space="preserve">The poet is full of compassion for the farmer with a roadside stand. He wishes to put the farmer out of pain by solving his problem; but then he </w:t>
      </w:r>
      <w:proofErr w:type="gramStart"/>
      <w:r>
        <w:t>realise</w:t>
      </w:r>
      <w:proofErr w:type="gramEnd"/>
      <w:r>
        <w:t xml:space="preserve"> it is not a one day matter.</w:t>
      </w:r>
    </w:p>
    <w:p w14:paraId="5CD4C401" w14:textId="77777777" w:rsidR="004D5E57" w:rsidRDefault="004D5E57">
      <w:r>
        <w:t>Someone may offer to put the poet out of his problem, but these are temporary solutions.</w:t>
      </w:r>
    </w:p>
    <w:p w14:paraId="1BA66EFB" w14:textId="77777777" w:rsidR="004D5E57" w:rsidRDefault="004D5E57">
      <w:r>
        <w:t>If the money circulation is good, the farmer can earn a little from the city folk. He can afford to spend on a few luxuries he craves for.</w:t>
      </w:r>
    </w:p>
    <w:p w14:paraId="45F785C6" w14:textId="77777777" w:rsidR="004D5E57" w:rsidRDefault="004D5E57">
      <w:r>
        <w:t>At the end of the day, the farmer with a roadside stand feels unhappy, inferior and deprived. The city motorists are selfish, and thoughtless and do not understand the needs of the farmer.</w:t>
      </w:r>
    </w:p>
    <w:p w14:paraId="4ACD3BB9" w14:textId="77777777" w:rsidR="00C9630B" w:rsidRDefault="00C9630B"/>
    <w:p w14:paraId="0E223244" w14:textId="77777777" w:rsidR="00C9630B" w:rsidRDefault="00C9630B">
      <w:r>
        <w:t>Word                                                       Meaning</w:t>
      </w:r>
    </w:p>
    <w:p w14:paraId="53DEB818" w14:textId="77777777" w:rsidR="00C9630B" w:rsidRDefault="00C9630B">
      <w:r>
        <w:t xml:space="preserve">1.shed                                                     </w:t>
      </w:r>
      <w:proofErr w:type="spellStart"/>
      <w:r>
        <w:t>adhoc</w:t>
      </w:r>
      <w:proofErr w:type="spellEnd"/>
      <w:r>
        <w:t xml:space="preserve"> shop</w:t>
      </w:r>
    </w:p>
    <w:p w14:paraId="12CA78C2" w14:textId="77777777" w:rsidR="00C9630B" w:rsidRDefault="00C9630B">
      <w:r>
        <w:t>2.sped                                                    past tense of speeding</w:t>
      </w:r>
    </w:p>
    <w:p w14:paraId="6D136105" w14:textId="77777777" w:rsidR="00C9630B" w:rsidRDefault="00C9630B">
      <w:r>
        <w:t>3.pathetically                                         sadly</w:t>
      </w:r>
    </w:p>
    <w:p w14:paraId="4165B238" w14:textId="633018E0" w:rsidR="00C9630B" w:rsidRDefault="00C9630B">
      <w:r>
        <w:t xml:space="preserve">4.pled                                                      past tense of plead, </w:t>
      </w:r>
      <w:proofErr w:type="spellStart"/>
      <w:proofErr w:type="gramStart"/>
      <w:r>
        <w:t>request,beg</w:t>
      </w:r>
      <w:proofErr w:type="spellEnd"/>
      <w:proofErr w:type="gramEnd"/>
    </w:p>
    <w:p w14:paraId="4FB57DDB" w14:textId="77777777" w:rsidR="00C9630B" w:rsidRDefault="00C9630B">
      <w:r>
        <w:t>5.dole                                                      to give</w:t>
      </w:r>
    </w:p>
    <w:p w14:paraId="0CFCD7C0" w14:textId="77777777" w:rsidR="00C9630B" w:rsidRDefault="00C9630B">
      <w:r>
        <w:t>6.expand                                                 increase</w:t>
      </w:r>
    </w:p>
    <w:p w14:paraId="39893495" w14:textId="77777777" w:rsidR="00C9630B" w:rsidRDefault="00C9630B">
      <w:r>
        <w:t>7.beasts of prey                                      suffering people</w:t>
      </w:r>
    </w:p>
    <w:p w14:paraId="1934F909" w14:textId="77777777" w:rsidR="00C9630B" w:rsidRDefault="00C9630B">
      <w:r>
        <w:t>8.swarm                                                   hover, linger</w:t>
      </w:r>
    </w:p>
    <w:p w14:paraId="0B7967F4" w14:textId="77777777" w:rsidR="00C9630B" w:rsidRDefault="00C9630B">
      <w:r>
        <w:t>9.pitiful kin                                              suffering farmers</w:t>
      </w:r>
    </w:p>
    <w:p w14:paraId="3E508DD9" w14:textId="62AB8D19" w:rsidR="00C9630B" w:rsidRDefault="00C9630B">
      <w:r>
        <w:t>10.bought out                                          bribed with promises of a better future</w:t>
      </w:r>
    </w:p>
    <w:p w14:paraId="0F700880" w14:textId="77777777" w:rsidR="00C9630B" w:rsidRDefault="00C9630B">
      <w:r>
        <w:t>11.lurks                                                    lingers</w:t>
      </w:r>
    </w:p>
    <w:p w14:paraId="532FDAB6" w14:textId="77777777" w:rsidR="00C9630B" w:rsidRDefault="00C9630B">
      <w:r>
        <w:lastRenderedPageBreak/>
        <w:t>12.requisite                                        what is required</w:t>
      </w:r>
    </w:p>
    <w:p w14:paraId="20339311" w14:textId="77777777" w:rsidR="00C9630B" w:rsidRDefault="00C9630B">
      <w:r>
        <w:t>13.sane                                               normal thinking person</w:t>
      </w:r>
    </w:p>
    <w:p w14:paraId="33349355" w14:textId="337A9513" w:rsidR="000700C5" w:rsidRDefault="00C9630B">
      <w:r>
        <w:t>14.out of my pain                             take away my worries</w:t>
      </w:r>
      <w:r w:rsidR="000700C5">
        <w:t xml:space="preserve">  </w:t>
      </w:r>
    </w:p>
    <w:p w14:paraId="2D81D649" w14:textId="6906812A" w:rsidR="00C9630B" w:rsidRDefault="00C9630B"/>
    <w:p w14:paraId="39960F82" w14:textId="011FDA8D" w:rsidR="00C9630B" w:rsidRDefault="00C9630B">
      <w:r>
        <w:t>Phrasal meanings:</w:t>
      </w:r>
    </w:p>
    <w:p w14:paraId="61B1F032" w14:textId="5ECEA2DA" w:rsidR="00C9630B" w:rsidRDefault="00C9630B">
      <w:r>
        <w:t xml:space="preserve">Phrase                                      </w:t>
      </w:r>
      <w:r w:rsidR="00B4329F">
        <w:t xml:space="preserve">                      </w:t>
      </w:r>
      <w:r>
        <w:t>Meaning</w:t>
      </w:r>
    </w:p>
    <w:p w14:paraId="169DBD15" w14:textId="20423909" w:rsidR="00C9630B" w:rsidRDefault="00C9630B">
      <w:r>
        <w:t xml:space="preserve">1.dole of bread                       </w:t>
      </w:r>
      <w:r w:rsidR="00B4329F">
        <w:t xml:space="preserve">                       begging for bread</w:t>
      </w:r>
    </w:p>
    <w:p w14:paraId="529A9E96" w14:textId="7E331C94" w:rsidR="00B4329F" w:rsidRDefault="00B4329F">
      <w:r>
        <w:t>2.roadstand pathetically pled                    the stand is waiting for the customers to come</w:t>
      </w:r>
    </w:p>
    <w:p w14:paraId="09DC5660" w14:textId="2959058F" w:rsidR="00B4329F" w:rsidRDefault="00B4329F">
      <w:r>
        <w:t xml:space="preserve">3.the cash whose flow supports the flower of cities from sinking and withering faint              the </w:t>
      </w:r>
      <w:r w:rsidR="0059466F">
        <w:t xml:space="preserve">   </w:t>
      </w:r>
      <w:r>
        <w:t xml:space="preserve">village people are farmers and their produce enables the city people to earn </w:t>
      </w:r>
      <w:proofErr w:type="gramStart"/>
      <w:r>
        <w:t>more  money</w:t>
      </w:r>
      <w:proofErr w:type="gramEnd"/>
      <w:r>
        <w:t xml:space="preserve"> for luxuries</w:t>
      </w:r>
    </w:p>
    <w:p w14:paraId="2D7ECF74" w14:textId="79EAA195" w:rsidR="00B4329F" w:rsidRDefault="00B4329F">
      <w:r>
        <w:t>4.trusting sorrow of what is unsaid                the farmer says nothing; does not complain</w:t>
      </w:r>
    </w:p>
    <w:p w14:paraId="3945C4D2" w14:textId="50DB932B" w:rsidR="00B4329F" w:rsidRDefault="00B4329F">
      <w:r>
        <w:t>5.pitiful kin are to be brought out                  bribed</w:t>
      </w:r>
    </w:p>
    <w:p w14:paraId="12A9C246" w14:textId="1F6E9D2D" w:rsidR="00B4329F" w:rsidRDefault="00B4329F">
      <w:r>
        <w:t>6.benefecent beast of prey                                the greedy city people who gain from the suffering of the poor</w:t>
      </w:r>
    </w:p>
    <w:p w14:paraId="71909CEA" w14:textId="12DB1446" w:rsidR="00B4329F" w:rsidRDefault="00B4329F">
      <w:r>
        <w:t>7</w:t>
      </w:r>
      <w:r w:rsidR="0059466F">
        <w:t>.</w:t>
      </w:r>
      <w:r>
        <w:t>enforcing benefits                                       making false promises</w:t>
      </w:r>
    </w:p>
    <w:p w14:paraId="088645A0" w14:textId="41BBAC4D" w:rsidR="00B4329F" w:rsidRDefault="00B4329F">
      <w:r>
        <w:t>8.requisite left of spirit has never been found          the poor people have nothing to be happy about</w:t>
      </w:r>
    </w:p>
    <w:p w14:paraId="57CDD71E" w14:textId="7E6F674E" w:rsidR="00B4329F" w:rsidRDefault="00B4329F">
      <w:r>
        <w:t>9.</w:t>
      </w:r>
      <w:r w:rsidR="0059466F">
        <w:t xml:space="preserve">to put these people at one stroke out of their pain       to urgently solve their problem and make               </w:t>
      </w:r>
      <w:bookmarkStart w:id="0" w:name="_GoBack"/>
      <w:r w:rsidR="0059466F">
        <w:t>them happy</w:t>
      </w:r>
    </w:p>
    <w:bookmarkEnd w:id="0"/>
    <w:p w14:paraId="2B67A4B2" w14:textId="3D5F9D08" w:rsidR="0059466F" w:rsidRDefault="0059466F">
      <w:r>
        <w:t>10.as I came back into the sane                                    as I started thinking sensibly</w:t>
      </w:r>
    </w:p>
    <w:sectPr w:rsidR="00594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C5"/>
    <w:rsid w:val="000700C5"/>
    <w:rsid w:val="004D5E57"/>
    <w:rsid w:val="00545E09"/>
    <w:rsid w:val="0059466F"/>
    <w:rsid w:val="00B4329F"/>
    <w:rsid w:val="00C9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346F"/>
  <w15:chartTrackingRefBased/>
  <w15:docId w15:val="{16F077F9-EB26-48A8-8DF8-70AE3B08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 ramd</dc:creator>
  <cp:keywords/>
  <dc:description/>
  <cp:lastModifiedBy>atma ramd</cp:lastModifiedBy>
  <cp:revision>1</cp:revision>
  <dcterms:created xsi:type="dcterms:W3CDTF">2020-06-15T11:13:00Z</dcterms:created>
  <dcterms:modified xsi:type="dcterms:W3CDTF">2020-06-15T11:59:00Z</dcterms:modified>
</cp:coreProperties>
</file>